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01F" w:rsidRPr="00E2101F" w:rsidRDefault="00E2101F" w:rsidP="00E2101F">
      <w:pPr>
        <w:spacing w:after="0" w:line="280" w:lineRule="exact"/>
      </w:pPr>
      <w:r>
        <w:t xml:space="preserve">Name: </w:t>
      </w:r>
      <w:r>
        <w:tab/>
      </w:r>
      <w:proofErr w:type="spellStart"/>
      <w:r w:rsidR="00C35FC8" w:rsidRPr="00C35FC8">
        <w:t>Witzmann</w:t>
      </w:r>
      <w:proofErr w:type="spellEnd"/>
      <w:r w:rsidR="00C35FC8" w:rsidRPr="00C35FC8">
        <w:t>, Matthias, Dr.</w:t>
      </w:r>
    </w:p>
    <w:p w:rsidR="00E2101F" w:rsidRPr="00E2101F" w:rsidRDefault="00E2101F" w:rsidP="00E2101F">
      <w:pPr>
        <w:spacing w:after="0" w:line="280" w:lineRule="exact"/>
      </w:pPr>
      <w:proofErr w:type="gramStart"/>
      <w:r>
        <w:t>VNR</w:t>
      </w:r>
      <w:r w:rsidRPr="00E2101F">
        <w:t xml:space="preserve"> :</w:t>
      </w:r>
      <w:proofErr w:type="gramEnd"/>
      <w:r w:rsidRPr="00E2101F">
        <w:t xml:space="preserve"> </w:t>
      </w:r>
      <w:r>
        <w:tab/>
      </w:r>
      <w:r w:rsidR="00C35FC8">
        <w:t>01609556</w:t>
      </w:r>
    </w:p>
    <w:p w:rsidR="00E2101F" w:rsidRPr="00E2101F" w:rsidRDefault="00E2101F" w:rsidP="00E2101F">
      <w:pPr>
        <w:spacing w:after="0" w:line="280" w:lineRule="exact"/>
      </w:pPr>
    </w:p>
    <w:p w:rsidR="00E2101F" w:rsidRPr="00E2101F" w:rsidRDefault="00C35FC8" w:rsidP="00E2101F">
      <w:pPr>
        <w:spacing w:after="0" w:line="28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2458670</wp:posOffset>
            </wp:positionV>
            <wp:extent cx="6120000" cy="2293650"/>
            <wp:effectExtent l="19050" t="19050" r="14605" b="1143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58AED0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29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120000" cy="1948251"/>
            <wp:effectExtent l="19050" t="19050" r="14605" b="1397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58208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948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01F" w:rsidRPr="00E2101F" w:rsidRDefault="00E2101F" w:rsidP="00E2101F">
      <w:pPr>
        <w:spacing w:after="0" w:line="280" w:lineRule="exact"/>
      </w:pPr>
    </w:p>
    <w:p w:rsidR="00E2101F" w:rsidRDefault="00E2101F" w:rsidP="00E2101F">
      <w:pPr>
        <w:spacing w:after="0" w:line="280" w:lineRule="exact"/>
      </w:pPr>
    </w:p>
    <w:p w:rsidR="00437E9A" w:rsidRPr="00E2101F" w:rsidRDefault="00437E9A" w:rsidP="00E2101F">
      <w:pPr>
        <w:spacing w:after="0" w:line="280" w:lineRule="exact"/>
      </w:pPr>
      <w:bookmarkStart w:id="0" w:name="_GoBack"/>
      <w:bookmarkEnd w:id="0"/>
    </w:p>
    <w:sectPr w:rsidR="00437E9A" w:rsidRPr="00E210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1F"/>
    <w:rsid w:val="00437E9A"/>
    <w:rsid w:val="00C35FC8"/>
    <w:rsid w:val="00DE17C3"/>
    <w:rsid w:val="00E2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8536"/>
  <w15:chartTrackingRefBased/>
  <w15:docId w15:val="{EA880C29-BBA2-496F-A3E6-5A5EC3A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KVS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Weigelt, Ulrike</dc:creator>
  <cp:keywords/>
  <dc:description/>
  <cp:lastModifiedBy>Weigelt, Ulrike</cp:lastModifiedBy>
  <cp:revision>3</cp:revision>
  <dcterms:created xsi:type="dcterms:W3CDTF">2021-10-14T11:11:00Z</dcterms:created>
  <dcterms:modified xsi:type="dcterms:W3CDTF">2021-10-14T11:12:00Z</dcterms:modified>
</cp:coreProperties>
</file>